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6315" w:type="pct"/>
        <w:tblInd w:w="-1134" w:type="dxa"/>
        <w:tblLook w:val="04A0" w:firstRow="1" w:lastRow="0" w:firstColumn="1" w:lastColumn="0" w:noHBand="0" w:noVBand="1"/>
      </w:tblPr>
      <w:tblGrid>
        <w:gridCol w:w="714"/>
        <w:gridCol w:w="3263"/>
        <w:gridCol w:w="1701"/>
        <w:gridCol w:w="1997"/>
        <w:gridCol w:w="1542"/>
        <w:gridCol w:w="1273"/>
      </w:tblGrid>
      <w:tr w:rsidR="00D17CD6" w:rsidTr="008E5D93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D17CD6" w:rsidRPr="00B56B67" w:rsidRDefault="006847EA" w:rsidP="00D759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桃園市桃園區南門國小</w:t>
            </w:r>
            <w:r w:rsidR="00330CE3">
              <w:rPr>
                <w:rFonts w:ascii="標楷體" w:eastAsia="標楷體" w:hAnsi="標楷體" w:hint="eastAsia"/>
                <w:sz w:val="28"/>
              </w:rPr>
              <w:t>10</w:t>
            </w:r>
            <w:r w:rsidR="00330CE3">
              <w:rPr>
                <w:rFonts w:ascii="標楷體" w:eastAsia="標楷體" w:hAnsi="標楷體"/>
                <w:sz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</w:rPr>
              <w:t>學年度學生才藝嘉年華-1~3年級</w:t>
            </w:r>
            <w:r w:rsidR="00D759FF">
              <w:rPr>
                <w:rFonts w:ascii="標楷體" w:eastAsia="標楷體" w:hAnsi="標楷體" w:hint="eastAsia"/>
                <w:sz w:val="28"/>
              </w:rPr>
              <w:t>優勝名單</w:t>
            </w:r>
          </w:p>
        </w:tc>
      </w:tr>
      <w:tr w:rsidR="00175979" w:rsidTr="008E5D93">
        <w:tc>
          <w:tcPr>
            <w:tcW w:w="340" w:type="pct"/>
          </w:tcPr>
          <w:p w:rsidR="00E905A5" w:rsidRPr="00B56B67" w:rsidRDefault="00E905A5" w:rsidP="00B56B6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C33B4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555" w:type="pct"/>
          </w:tcPr>
          <w:p w:rsidR="00E905A5" w:rsidRPr="00B56B67" w:rsidRDefault="00E905A5" w:rsidP="00B56B6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6B67">
              <w:rPr>
                <w:rFonts w:ascii="標楷體" w:eastAsia="標楷體" w:hAnsi="標楷體" w:hint="eastAsia"/>
                <w:sz w:val="28"/>
              </w:rPr>
              <w:t>表演人員</w:t>
            </w:r>
          </w:p>
        </w:tc>
        <w:tc>
          <w:tcPr>
            <w:tcW w:w="811" w:type="pct"/>
          </w:tcPr>
          <w:p w:rsidR="00E905A5" w:rsidRPr="00B56B67" w:rsidRDefault="00E905A5" w:rsidP="00B56B6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6B67">
              <w:rPr>
                <w:rFonts w:ascii="標楷體" w:eastAsia="標楷體" w:hAnsi="標楷體" w:hint="eastAsia"/>
                <w:sz w:val="28"/>
              </w:rPr>
              <w:t>表演屬性</w:t>
            </w:r>
          </w:p>
        </w:tc>
        <w:tc>
          <w:tcPr>
            <w:tcW w:w="952" w:type="pct"/>
          </w:tcPr>
          <w:p w:rsidR="00E905A5" w:rsidRPr="00B56B67" w:rsidRDefault="004224CA" w:rsidP="004224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</w:t>
            </w:r>
            <w:r w:rsidR="00E905A5" w:rsidRPr="00B56B67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735" w:type="pct"/>
          </w:tcPr>
          <w:p w:rsidR="00E905A5" w:rsidRPr="00B56B67" w:rsidRDefault="00175979" w:rsidP="00B56B6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成績</w:t>
            </w:r>
          </w:p>
        </w:tc>
        <w:tc>
          <w:tcPr>
            <w:tcW w:w="607" w:type="pct"/>
          </w:tcPr>
          <w:p w:rsidR="00E905A5" w:rsidRPr="00B56B67" w:rsidRDefault="00175979" w:rsidP="007C313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獎勵</w:t>
            </w:r>
          </w:p>
        </w:tc>
      </w:tr>
      <w:tr w:rsidR="00175979" w:rsidTr="008E5D93">
        <w:tc>
          <w:tcPr>
            <w:tcW w:w="340" w:type="pct"/>
          </w:tcPr>
          <w:p w:rsidR="00175979" w:rsidRPr="00B56B67" w:rsidRDefault="00175979" w:rsidP="001759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1555" w:type="pct"/>
          </w:tcPr>
          <w:p w:rsidR="00175979" w:rsidRPr="00B56B67" w:rsidRDefault="00175979" w:rsidP="0017597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301范希如、孫晨瑄</w:t>
            </w:r>
          </w:p>
        </w:tc>
        <w:tc>
          <w:tcPr>
            <w:tcW w:w="811" w:type="pct"/>
          </w:tcPr>
          <w:p w:rsidR="00175979" w:rsidRPr="00B56B67" w:rsidRDefault="00175979" w:rsidP="001759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舞蹈</w:t>
            </w:r>
          </w:p>
        </w:tc>
        <w:tc>
          <w:tcPr>
            <w:tcW w:w="952" w:type="pct"/>
          </w:tcPr>
          <w:p w:rsidR="00175979" w:rsidRPr="00B56B67" w:rsidRDefault="00175979" w:rsidP="001759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34F2E">
              <w:rPr>
                <w:rFonts w:ascii="標楷體" w:eastAsia="標楷體" w:hAnsi="標楷體"/>
                <w:sz w:val="20"/>
              </w:rPr>
              <w:t>How you like that</w:t>
            </w:r>
          </w:p>
        </w:tc>
        <w:tc>
          <w:tcPr>
            <w:tcW w:w="735" w:type="pct"/>
          </w:tcPr>
          <w:p w:rsidR="00175979" w:rsidRPr="00B56B67" w:rsidRDefault="00175979" w:rsidP="0017597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特優</w:t>
            </w:r>
          </w:p>
        </w:tc>
        <w:tc>
          <w:tcPr>
            <w:tcW w:w="607" w:type="pct"/>
          </w:tcPr>
          <w:p w:rsidR="00175979" w:rsidRPr="00B56B67" w:rsidRDefault="00175979" w:rsidP="0017597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1000元</w:t>
            </w:r>
          </w:p>
        </w:tc>
      </w:tr>
      <w:tr w:rsidR="00175979" w:rsidTr="008E5D93">
        <w:tc>
          <w:tcPr>
            <w:tcW w:w="340" w:type="pct"/>
          </w:tcPr>
          <w:p w:rsidR="00175979" w:rsidRPr="00387C07" w:rsidRDefault="00175979" w:rsidP="001759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87C07"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555" w:type="pct"/>
          </w:tcPr>
          <w:p w:rsidR="00175979" w:rsidRPr="00387C07" w:rsidRDefault="00175979" w:rsidP="0017597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87C07">
              <w:rPr>
                <w:rFonts w:ascii="標楷體" w:eastAsia="標楷體" w:hAnsi="標楷體"/>
                <w:sz w:val="28"/>
              </w:rPr>
              <w:t>201鄭瑜曦、李雨柔、</w:t>
            </w:r>
          </w:p>
          <w:p w:rsidR="00175979" w:rsidRPr="00387C07" w:rsidRDefault="00175979" w:rsidP="0017597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87C07">
              <w:rPr>
                <w:rFonts w:ascii="標楷體" w:eastAsia="標楷體" w:hAnsi="標楷體"/>
                <w:sz w:val="28"/>
              </w:rPr>
              <w:t>陳梓忻、傅子軒</w:t>
            </w:r>
          </w:p>
        </w:tc>
        <w:tc>
          <w:tcPr>
            <w:tcW w:w="811" w:type="pct"/>
          </w:tcPr>
          <w:p w:rsidR="00175979" w:rsidRPr="00387C07" w:rsidRDefault="00175979" w:rsidP="0017597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87C07">
              <w:rPr>
                <w:rFonts w:ascii="標楷體" w:eastAsia="標楷體" w:hAnsi="標楷體"/>
                <w:sz w:val="28"/>
              </w:rPr>
              <w:t>舞蹈</w:t>
            </w:r>
          </w:p>
        </w:tc>
        <w:tc>
          <w:tcPr>
            <w:tcW w:w="952" w:type="pct"/>
          </w:tcPr>
          <w:p w:rsidR="00175979" w:rsidRPr="00387C07" w:rsidRDefault="00175979" w:rsidP="0017597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87C07">
              <w:rPr>
                <w:rFonts w:ascii="標楷體" w:eastAsia="標楷體" w:hAnsi="標楷體"/>
                <w:sz w:val="28"/>
              </w:rPr>
              <w:t>BTS-Dyn</w:t>
            </w:r>
            <w:r w:rsidRPr="00387C07">
              <w:rPr>
                <w:rFonts w:ascii="標楷體" w:eastAsia="標楷體" w:hAnsi="標楷體" w:hint="eastAsia"/>
                <w:sz w:val="28"/>
              </w:rPr>
              <w:t>a</w:t>
            </w:r>
            <w:r w:rsidRPr="00387C07">
              <w:rPr>
                <w:rFonts w:ascii="標楷體" w:eastAsia="標楷體" w:hAnsi="標楷體"/>
                <w:sz w:val="28"/>
              </w:rPr>
              <w:t>mite</w:t>
            </w:r>
          </w:p>
          <w:p w:rsidR="00175979" w:rsidRPr="00387C07" w:rsidRDefault="00175979" w:rsidP="0017597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5" w:type="pct"/>
          </w:tcPr>
          <w:p w:rsidR="00175979" w:rsidRPr="00387C07" w:rsidRDefault="00175979" w:rsidP="0017597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87C07">
              <w:rPr>
                <w:rFonts w:ascii="標楷體" w:eastAsia="標楷體" w:hAnsi="標楷體"/>
                <w:sz w:val="28"/>
              </w:rPr>
              <w:t>優等</w:t>
            </w:r>
          </w:p>
        </w:tc>
        <w:tc>
          <w:tcPr>
            <w:tcW w:w="607" w:type="pct"/>
          </w:tcPr>
          <w:p w:rsidR="00175979" w:rsidRPr="00387C07" w:rsidRDefault="00175979" w:rsidP="0017597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500元</w:t>
            </w:r>
          </w:p>
        </w:tc>
      </w:tr>
      <w:tr w:rsidR="00175979" w:rsidTr="008E5D93">
        <w:tc>
          <w:tcPr>
            <w:tcW w:w="340" w:type="pct"/>
          </w:tcPr>
          <w:p w:rsidR="00175979" w:rsidRPr="00B56B67" w:rsidRDefault="00175979" w:rsidP="001759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555" w:type="pct"/>
          </w:tcPr>
          <w:p w:rsidR="00175979" w:rsidRPr="00B56B67" w:rsidRDefault="00175979" w:rsidP="0017597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301張淯馨</w:t>
            </w:r>
          </w:p>
        </w:tc>
        <w:tc>
          <w:tcPr>
            <w:tcW w:w="811" w:type="pct"/>
          </w:tcPr>
          <w:p w:rsidR="00175979" w:rsidRPr="00B56B67" w:rsidRDefault="00175979" w:rsidP="001759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舞蹈</w:t>
            </w:r>
          </w:p>
        </w:tc>
        <w:tc>
          <w:tcPr>
            <w:tcW w:w="952" w:type="pct"/>
          </w:tcPr>
          <w:p w:rsidR="00175979" w:rsidRPr="00B56B67" w:rsidRDefault="00175979" w:rsidP="001759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28"/>
              </w:rPr>
              <w:t>Heart shaker</w:t>
            </w:r>
          </w:p>
        </w:tc>
        <w:tc>
          <w:tcPr>
            <w:tcW w:w="735" w:type="pct"/>
          </w:tcPr>
          <w:p w:rsidR="00175979" w:rsidRPr="00B56B67" w:rsidRDefault="00175979" w:rsidP="0017597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優等</w:t>
            </w:r>
          </w:p>
        </w:tc>
        <w:tc>
          <w:tcPr>
            <w:tcW w:w="607" w:type="pct"/>
          </w:tcPr>
          <w:p w:rsidR="00175979" w:rsidRPr="00B56B67" w:rsidRDefault="00175979" w:rsidP="0017597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500元</w:t>
            </w:r>
          </w:p>
        </w:tc>
      </w:tr>
      <w:tr w:rsidR="00175979" w:rsidTr="008E5D93">
        <w:tc>
          <w:tcPr>
            <w:tcW w:w="340" w:type="pct"/>
          </w:tcPr>
          <w:p w:rsidR="00175979" w:rsidRPr="00B56B67" w:rsidRDefault="00175979" w:rsidP="001759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1555" w:type="pct"/>
          </w:tcPr>
          <w:p w:rsidR="00175979" w:rsidRPr="00B56B67" w:rsidRDefault="00175979" w:rsidP="00175979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304曾幸汝、楊喬茵、徐梓綾</w:t>
            </w:r>
          </w:p>
        </w:tc>
        <w:tc>
          <w:tcPr>
            <w:tcW w:w="811" w:type="pct"/>
          </w:tcPr>
          <w:p w:rsidR="00175979" w:rsidRPr="00B56B67" w:rsidRDefault="00175979" w:rsidP="0017597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舞蹈</w:t>
            </w:r>
          </w:p>
        </w:tc>
        <w:tc>
          <w:tcPr>
            <w:tcW w:w="952" w:type="pct"/>
          </w:tcPr>
          <w:p w:rsidR="00175979" w:rsidRPr="00B56B67" w:rsidRDefault="00175979" w:rsidP="0017597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自編舞蹈表演</w:t>
            </w:r>
          </w:p>
        </w:tc>
        <w:tc>
          <w:tcPr>
            <w:tcW w:w="735" w:type="pct"/>
          </w:tcPr>
          <w:p w:rsidR="00175979" w:rsidRPr="00B56B67" w:rsidRDefault="00175979" w:rsidP="00175979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佳作</w:t>
            </w:r>
          </w:p>
        </w:tc>
        <w:tc>
          <w:tcPr>
            <w:tcW w:w="607" w:type="pct"/>
          </w:tcPr>
          <w:p w:rsidR="00175979" w:rsidRPr="00B56B67" w:rsidRDefault="00175979" w:rsidP="00175979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300元</w:t>
            </w:r>
          </w:p>
        </w:tc>
      </w:tr>
      <w:tr w:rsidR="00175979" w:rsidTr="008E5D93">
        <w:tc>
          <w:tcPr>
            <w:tcW w:w="340" w:type="pct"/>
          </w:tcPr>
          <w:p w:rsidR="00175979" w:rsidRDefault="00175979" w:rsidP="001759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19</w:t>
            </w:r>
          </w:p>
        </w:tc>
        <w:tc>
          <w:tcPr>
            <w:tcW w:w="1555" w:type="pct"/>
          </w:tcPr>
          <w:p w:rsidR="00175979" w:rsidRDefault="00175979" w:rsidP="0017597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305游映紓、陳昱潔、吳羿萱、徐愛媛、楊禧年</w:t>
            </w:r>
          </w:p>
          <w:p w:rsidR="00175979" w:rsidRDefault="00175979" w:rsidP="0017597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張晴、林沛妍</w:t>
            </w:r>
          </w:p>
        </w:tc>
        <w:tc>
          <w:tcPr>
            <w:tcW w:w="811" w:type="pct"/>
          </w:tcPr>
          <w:p w:rsidR="00175979" w:rsidRDefault="00175979" w:rsidP="001759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舞蹈</w:t>
            </w:r>
          </w:p>
        </w:tc>
        <w:tc>
          <w:tcPr>
            <w:tcW w:w="952" w:type="pct"/>
          </w:tcPr>
          <w:p w:rsidR="00175979" w:rsidRDefault="00175979" w:rsidP="001759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Banana cha cha</w:t>
            </w:r>
          </w:p>
        </w:tc>
        <w:tc>
          <w:tcPr>
            <w:tcW w:w="735" w:type="pct"/>
          </w:tcPr>
          <w:p w:rsidR="00175979" w:rsidRPr="00B56B67" w:rsidRDefault="00175979" w:rsidP="0017597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佳作</w:t>
            </w:r>
          </w:p>
        </w:tc>
        <w:tc>
          <w:tcPr>
            <w:tcW w:w="607" w:type="pct"/>
          </w:tcPr>
          <w:p w:rsidR="00175979" w:rsidRPr="00B56B67" w:rsidRDefault="00175979" w:rsidP="0017597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300元</w:t>
            </w:r>
          </w:p>
        </w:tc>
      </w:tr>
      <w:tr w:rsidR="00175979" w:rsidTr="008E5D93">
        <w:trPr>
          <w:trHeight w:val="754"/>
        </w:trPr>
        <w:tc>
          <w:tcPr>
            <w:tcW w:w="340" w:type="pct"/>
          </w:tcPr>
          <w:p w:rsidR="00175979" w:rsidRPr="00B56B67" w:rsidRDefault="00175979" w:rsidP="001759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6B67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555" w:type="pct"/>
          </w:tcPr>
          <w:p w:rsidR="00175979" w:rsidRPr="00B56B67" w:rsidRDefault="00175979" w:rsidP="0017597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01 李雨柔</w:t>
            </w:r>
          </w:p>
        </w:tc>
        <w:tc>
          <w:tcPr>
            <w:tcW w:w="811" w:type="pct"/>
          </w:tcPr>
          <w:p w:rsidR="00175979" w:rsidRPr="00B56B67" w:rsidRDefault="00175979" w:rsidP="001759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樂器演奏</w:t>
            </w:r>
          </w:p>
        </w:tc>
        <w:tc>
          <w:tcPr>
            <w:tcW w:w="952" w:type="pct"/>
          </w:tcPr>
          <w:p w:rsidR="00175979" w:rsidRPr="00B56B67" w:rsidRDefault="00175979" w:rsidP="001759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鋼琴演奏</w:t>
            </w:r>
          </w:p>
        </w:tc>
        <w:tc>
          <w:tcPr>
            <w:tcW w:w="735" w:type="pct"/>
          </w:tcPr>
          <w:p w:rsidR="00175979" w:rsidRPr="00B56B67" w:rsidRDefault="00175979" w:rsidP="0017597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入選</w:t>
            </w:r>
          </w:p>
        </w:tc>
        <w:tc>
          <w:tcPr>
            <w:tcW w:w="607" w:type="pct"/>
          </w:tcPr>
          <w:p w:rsidR="00175979" w:rsidRPr="00B56B67" w:rsidRDefault="00175979" w:rsidP="0017597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175979" w:rsidTr="008E5D93">
        <w:trPr>
          <w:trHeight w:val="515"/>
        </w:trPr>
        <w:tc>
          <w:tcPr>
            <w:tcW w:w="340" w:type="pct"/>
          </w:tcPr>
          <w:p w:rsidR="00175979" w:rsidRPr="00B56B67" w:rsidRDefault="00175979" w:rsidP="001759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555" w:type="pct"/>
          </w:tcPr>
          <w:p w:rsidR="00175979" w:rsidRPr="00B56B67" w:rsidRDefault="00175979" w:rsidP="0017597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/>
                <w:sz w:val="28"/>
              </w:rPr>
              <w:t>02劉品萱、蕭子芸</w:t>
            </w:r>
          </w:p>
        </w:tc>
        <w:tc>
          <w:tcPr>
            <w:tcW w:w="811" w:type="pct"/>
          </w:tcPr>
          <w:p w:rsidR="00175979" w:rsidRPr="00B56B67" w:rsidRDefault="00175979" w:rsidP="001759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舞蹈</w:t>
            </w:r>
          </w:p>
        </w:tc>
        <w:tc>
          <w:tcPr>
            <w:tcW w:w="952" w:type="pct"/>
          </w:tcPr>
          <w:p w:rsidR="00175979" w:rsidRPr="00B56B67" w:rsidRDefault="00175979" w:rsidP="001759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豆豆龍</w:t>
            </w:r>
          </w:p>
        </w:tc>
        <w:tc>
          <w:tcPr>
            <w:tcW w:w="735" w:type="pct"/>
          </w:tcPr>
          <w:p w:rsidR="00175979" w:rsidRPr="00B56B67" w:rsidRDefault="00175979" w:rsidP="0017597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入選</w:t>
            </w:r>
          </w:p>
        </w:tc>
        <w:tc>
          <w:tcPr>
            <w:tcW w:w="607" w:type="pct"/>
          </w:tcPr>
          <w:p w:rsidR="00175979" w:rsidRPr="00B56B67" w:rsidRDefault="00175979" w:rsidP="0017597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175979" w:rsidTr="008E5D93">
        <w:trPr>
          <w:trHeight w:val="409"/>
        </w:trPr>
        <w:tc>
          <w:tcPr>
            <w:tcW w:w="340" w:type="pct"/>
          </w:tcPr>
          <w:p w:rsidR="00175979" w:rsidRDefault="00175979" w:rsidP="001759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1555" w:type="pct"/>
          </w:tcPr>
          <w:p w:rsidR="00175979" w:rsidRDefault="00175979" w:rsidP="0017597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303林奕頡、林芷彤、</w:t>
            </w:r>
          </w:p>
          <w:p w:rsidR="00175979" w:rsidRDefault="00175979" w:rsidP="0017597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羅彥皓</w:t>
            </w:r>
          </w:p>
        </w:tc>
        <w:tc>
          <w:tcPr>
            <w:tcW w:w="811" w:type="pct"/>
          </w:tcPr>
          <w:p w:rsidR="00175979" w:rsidRDefault="00175979" w:rsidP="0017597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戲劇</w:t>
            </w:r>
          </w:p>
        </w:tc>
        <w:tc>
          <w:tcPr>
            <w:tcW w:w="952" w:type="pct"/>
          </w:tcPr>
          <w:p w:rsidR="00175979" w:rsidRDefault="00175979" w:rsidP="0017597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兄弟之情</w:t>
            </w:r>
          </w:p>
        </w:tc>
        <w:tc>
          <w:tcPr>
            <w:tcW w:w="735" w:type="pct"/>
          </w:tcPr>
          <w:p w:rsidR="00175979" w:rsidRDefault="00175979" w:rsidP="00175979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入選</w:t>
            </w:r>
          </w:p>
        </w:tc>
        <w:tc>
          <w:tcPr>
            <w:tcW w:w="607" w:type="pct"/>
          </w:tcPr>
          <w:p w:rsidR="00175979" w:rsidRDefault="00175979" w:rsidP="00175979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175979" w:rsidTr="008E5D93">
        <w:tc>
          <w:tcPr>
            <w:tcW w:w="340" w:type="pct"/>
            <w:shd w:val="clear" w:color="auto" w:fill="auto"/>
          </w:tcPr>
          <w:p w:rsidR="00175979" w:rsidRPr="00B56B67" w:rsidRDefault="00175979" w:rsidP="001759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6B67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555" w:type="pct"/>
            <w:shd w:val="clear" w:color="auto" w:fill="auto"/>
          </w:tcPr>
          <w:p w:rsidR="00175979" w:rsidRPr="00B56B67" w:rsidRDefault="00175979" w:rsidP="0017597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203 尹雅汕</w:t>
            </w:r>
          </w:p>
        </w:tc>
        <w:tc>
          <w:tcPr>
            <w:tcW w:w="811" w:type="pct"/>
            <w:shd w:val="clear" w:color="auto" w:fill="auto"/>
          </w:tcPr>
          <w:p w:rsidR="00175979" w:rsidRPr="00B56B67" w:rsidRDefault="00175979" w:rsidP="001759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樂器演奏</w:t>
            </w:r>
          </w:p>
        </w:tc>
        <w:tc>
          <w:tcPr>
            <w:tcW w:w="952" w:type="pct"/>
            <w:shd w:val="clear" w:color="auto" w:fill="auto"/>
          </w:tcPr>
          <w:p w:rsidR="00175979" w:rsidRPr="00B56B67" w:rsidRDefault="00175979" w:rsidP="001759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想都不用想</w:t>
            </w:r>
          </w:p>
        </w:tc>
        <w:tc>
          <w:tcPr>
            <w:tcW w:w="735" w:type="pct"/>
            <w:shd w:val="clear" w:color="auto" w:fill="auto"/>
          </w:tcPr>
          <w:p w:rsidR="00175979" w:rsidRPr="00B56B67" w:rsidRDefault="00175979" w:rsidP="0017597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勇氣獎</w:t>
            </w:r>
          </w:p>
        </w:tc>
        <w:tc>
          <w:tcPr>
            <w:tcW w:w="607" w:type="pct"/>
            <w:shd w:val="clear" w:color="auto" w:fill="auto"/>
          </w:tcPr>
          <w:p w:rsidR="00175979" w:rsidRPr="00B56B67" w:rsidRDefault="00175979" w:rsidP="0017597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709EB" w:rsidRDefault="00C709EB"/>
    <w:p w:rsidR="00E905A5" w:rsidRPr="00C709EB" w:rsidRDefault="00C709EB">
      <w:pPr>
        <w:rPr>
          <w:rFonts w:ascii="標楷體" w:eastAsia="標楷體" w:hAnsi="標楷體"/>
          <w:sz w:val="32"/>
        </w:rPr>
      </w:pPr>
      <w:r w:rsidRPr="00C709EB">
        <w:rPr>
          <w:rFonts w:ascii="標楷體" w:eastAsia="標楷體" w:hAnsi="標楷體"/>
          <w:sz w:val="32"/>
        </w:rPr>
        <w:t>評審簽名:</w:t>
      </w:r>
    </w:p>
    <w:sectPr w:rsidR="00E905A5" w:rsidRPr="00C709EB" w:rsidSect="008E540F">
      <w:pgSz w:w="11906" w:h="16838"/>
      <w:pgMar w:top="142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DF9" w:rsidRDefault="00FE4DF9" w:rsidP="00E905A5">
      <w:r>
        <w:separator/>
      </w:r>
    </w:p>
  </w:endnote>
  <w:endnote w:type="continuationSeparator" w:id="0">
    <w:p w:rsidR="00FE4DF9" w:rsidRDefault="00FE4DF9" w:rsidP="00E9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DF9" w:rsidRDefault="00FE4DF9" w:rsidP="00E905A5">
      <w:r>
        <w:separator/>
      </w:r>
    </w:p>
  </w:footnote>
  <w:footnote w:type="continuationSeparator" w:id="0">
    <w:p w:rsidR="00FE4DF9" w:rsidRDefault="00FE4DF9" w:rsidP="00E9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A198F"/>
    <w:multiLevelType w:val="hybridMultilevel"/>
    <w:tmpl w:val="6004D33C"/>
    <w:lvl w:ilvl="0" w:tplc="42AAF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E14E76"/>
    <w:multiLevelType w:val="hybridMultilevel"/>
    <w:tmpl w:val="47B4290E"/>
    <w:lvl w:ilvl="0" w:tplc="DBAAC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A3"/>
    <w:rsid w:val="000261BE"/>
    <w:rsid w:val="00057618"/>
    <w:rsid w:val="000D3EC1"/>
    <w:rsid w:val="00137E61"/>
    <w:rsid w:val="00175979"/>
    <w:rsid w:val="001C4010"/>
    <w:rsid w:val="001C64DA"/>
    <w:rsid w:val="002929D3"/>
    <w:rsid w:val="002D2036"/>
    <w:rsid w:val="00330CE3"/>
    <w:rsid w:val="00387C07"/>
    <w:rsid w:val="003C33B4"/>
    <w:rsid w:val="003E72E6"/>
    <w:rsid w:val="004224CA"/>
    <w:rsid w:val="0044736B"/>
    <w:rsid w:val="00465057"/>
    <w:rsid w:val="0054513A"/>
    <w:rsid w:val="00567341"/>
    <w:rsid w:val="005C1D5E"/>
    <w:rsid w:val="005F173A"/>
    <w:rsid w:val="00600E1E"/>
    <w:rsid w:val="006847EA"/>
    <w:rsid w:val="00726D93"/>
    <w:rsid w:val="00763B1B"/>
    <w:rsid w:val="007C219A"/>
    <w:rsid w:val="007C313F"/>
    <w:rsid w:val="008873EF"/>
    <w:rsid w:val="008B536E"/>
    <w:rsid w:val="008D263C"/>
    <w:rsid w:val="008D5EE7"/>
    <w:rsid w:val="008E540F"/>
    <w:rsid w:val="008E5D93"/>
    <w:rsid w:val="00932DAD"/>
    <w:rsid w:val="00944BC3"/>
    <w:rsid w:val="009A1B52"/>
    <w:rsid w:val="009E537A"/>
    <w:rsid w:val="00A041E4"/>
    <w:rsid w:val="00AE2B3E"/>
    <w:rsid w:val="00AE56B2"/>
    <w:rsid w:val="00B109A8"/>
    <w:rsid w:val="00B56B67"/>
    <w:rsid w:val="00B650A3"/>
    <w:rsid w:val="00C23AED"/>
    <w:rsid w:val="00C25B6A"/>
    <w:rsid w:val="00C278DE"/>
    <w:rsid w:val="00C60B62"/>
    <w:rsid w:val="00C61246"/>
    <w:rsid w:val="00C709EB"/>
    <w:rsid w:val="00CB1AA9"/>
    <w:rsid w:val="00D17CD6"/>
    <w:rsid w:val="00D4296B"/>
    <w:rsid w:val="00D759FF"/>
    <w:rsid w:val="00D8014D"/>
    <w:rsid w:val="00E04B63"/>
    <w:rsid w:val="00E11C58"/>
    <w:rsid w:val="00E17594"/>
    <w:rsid w:val="00E905A5"/>
    <w:rsid w:val="00E96AD1"/>
    <w:rsid w:val="00EB25DA"/>
    <w:rsid w:val="00F34F2E"/>
    <w:rsid w:val="00FB4A14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FBCA44-2590-4001-95EF-CE452EC4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0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0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05A5"/>
    <w:rPr>
      <w:sz w:val="20"/>
      <w:szCs w:val="20"/>
    </w:rPr>
  </w:style>
  <w:style w:type="table" w:styleId="a7">
    <w:name w:val="Table Grid"/>
    <w:basedOn w:val="a1"/>
    <w:uiPriority w:val="39"/>
    <w:rsid w:val="00E9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2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263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0C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4B95-7E32-4ED6-A9BE-623348C3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2021-03-12T08:19:00Z</cp:lastPrinted>
  <dcterms:created xsi:type="dcterms:W3CDTF">2020-05-18T04:40:00Z</dcterms:created>
  <dcterms:modified xsi:type="dcterms:W3CDTF">2021-03-23T00:57:00Z</dcterms:modified>
</cp:coreProperties>
</file>